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75D5" w:rsidR="00F76A28" w:rsidP="000606BD" w:rsidRDefault="0031684A" w14:paraId="3999DE8A" w14:textId="6762654A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:rsidRPr="00BF75D5" w:rsidR="0031684A" w:rsidP="0031684A" w:rsidRDefault="0031684A" w14:paraId="21C04864" w14:textId="3E4B41CC">
      <w:pPr>
        <w:spacing w:after="0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Pr="00187546" w:rsidR="0018754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  <w:t>5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:rsidRPr="00BF75D5" w:rsidR="00214E37" w:rsidP="000606BD" w:rsidRDefault="00F76A28" w14:paraId="03090168" w14:textId="50B42166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name="_Hlk166594062" w:id="0"/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Pr="00BF75D5" w:rsidR="00214E3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Pr="00BF75D5" w:rsidR="00940C39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7A22F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7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:rsidRPr="00BF75D5" w:rsidR="00A04682" w:rsidP="000606BD" w:rsidRDefault="00A04682" w14:paraId="7DB2CD30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:rsidRPr="00BF75D5" w:rsidR="00297F4D" w:rsidP="00917AE2" w:rsidRDefault="00F76A28" w14:paraId="2EAE6648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:rsidRPr="00BF75D5" w:rsidR="0031684A" w:rsidP="00917AE2" w:rsidRDefault="006D1B52" w14:paraId="4F133816" w14:textId="69841449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Pr="00BF75D5" w:rsidR="0031684A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Pr="00BF75D5" w:rsidR="00F76A2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Pr="00335A7E" w:rsidR="00C62B9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:rsidRPr="00BF75D5" w:rsidR="00F76A28" w:rsidP="00EE7F11" w:rsidRDefault="00F76A28" w14:paraId="584409ED" w14:textId="38D801E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:rsidRPr="00187546" w:rsidR="009931D7" w:rsidP="00187546" w:rsidRDefault="00297F4D" w14:paraId="00D4E09F" w14:textId="7E58B5AD">
      <w:pPr>
        <w:spacing w:after="0" w:line="240" w:lineRule="auto"/>
        <w:ind w:firstLine="284"/>
        <w:jc w:val="both"/>
      </w:pPr>
      <w:r w:rsidRPr="2452C04F" w:rsidR="00297F4D">
        <w:rPr>
          <w:rFonts w:ascii="Times New Roman" w:hAnsi="Times New Roman" w:eastAsia="Times New Roman" w:cs="Times New Roman"/>
          <w:b w:val="1"/>
          <w:bCs w:val="1"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215510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7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адресою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2452C04F" w:rsidR="3EAFB5EC">
        <w:rPr>
          <w:rFonts w:ascii="Times New Roman" w:hAnsi="Times New Roman" w:eastAsia="Times New Roman" w:cs="Times New Roman"/>
          <w:color w:val="333333"/>
          <w:sz w:val="24"/>
          <w:szCs w:val="24"/>
          <w:lang w:val="uk-UA"/>
        </w:rPr>
        <w:t>https://www.krok.edu.ua/ua/pro-krok/pidrozdili/navchalni/kursi-z-pidvishchennya-kvalifikatsiji/pidgotovka-do-protseduri-prokhodzhennya-akreditatsiji-osvitnikh-program-v-nazyavo</w:t>
      </w:r>
    </w:p>
    <w:p w:rsidRPr="00187546" w:rsidR="00187546" w:rsidP="00187546" w:rsidRDefault="00187546" w14:paraId="1BAA8097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</w:pPr>
    </w:p>
    <w:p w:rsidRPr="00BF75D5" w:rsidR="004717F4" w:rsidP="000606BD" w:rsidRDefault="004717F4" w14:paraId="12D65A75" w14:textId="18B0DEA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Pr="00BF75D5" w:rsidR="009931D7" w:rsidTr="00BF75D5" w14:paraId="51EBB7E1" w14:textId="77777777">
        <w:trPr>
          <w:trHeight w:val="522"/>
        </w:trPr>
        <w:tc>
          <w:tcPr>
            <w:tcW w:w="3416" w:type="dxa"/>
            <w:vAlign w:val="center"/>
          </w:tcPr>
          <w:p w:rsidRPr="00BF75D5" w:rsidR="009931D7" w:rsidP="00B85466" w:rsidRDefault="009931D7" w14:paraId="47F8AF50" w14:textId="07494711"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2A6A7A8A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B85466" w:rsidTr="00BF75D5" w14:paraId="29AB7935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B85466" w:rsidRDefault="00B85466" w14:paraId="5AFA11F9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4690522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B85466" w:rsidTr="00BF75D5" w14:paraId="457E2EF2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BF75D5" w:rsidRDefault="00B85466" w14:paraId="4F308DD2" w14:textId="15BF9CCF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Pr="00BF75D5" w:rsid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14BD8403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0A1A9A6C" w14:textId="77777777">
        <w:trPr>
          <w:trHeight w:val="487"/>
        </w:trPr>
        <w:tc>
          <w:tcPr>
            <w:tcW w:w="3416" w:type="dxa"/>
            <w:vAlign w:val="center"/>
          </w:tcPr>
          <w:p w:rsidRPr="00BF75D5" w:rsidR="009931D7" w:rsidP="00B85466" w:rsidRDefault="009931D7" w14:paraId="567D2A71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1AD21FCC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6FFBA6C9" w14:textId="77777777">
        <w:trPr>
          <w:trHeight w:val="455"/>
        </w:trPr>
        <w:tc>
          <w:tcPr>
            <w:tcW w:w="3416" w:type="dxa"/>
            <w:vAlign w:val="center"/>
          </w:tcPr>
          <w:p w:rsidRPr="00BF75D5" w:rsidR="009931D7" w:rsidP="00B85466" w:rsidRDefault="009931D7" w14:paraId="39A2D563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36E0FAA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229FC387" w14:textId="77777777">
        <w:trPr>
          <w:trHeight w:val="557"/>
        </w:trPr>
        <w:tc>
          <w:tcPr>
            <w:tcW w:w="3416" w:type="dxa"/>
            <w:vAlign w:val="center"/>
          </w:tcPr>
          <w:p w:rsidRPr="00BF75D5" w:rsidR="009931D7" w:rsidP="00B85466" w:rsidRDefault="009931D7" w14:paraId="243A64FB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6F40C3AD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:rsidRPr="00BF75D5" w:rsidR="00B562FA" w:rsidP="000606BD" w:rsidRDefault="00B562FA" w14:paraId="17B14961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:rsidRPr="00BF75D5" w:rsidR="009931D7" w:rsidP="000606BD" w:rsidRDefault="00B562FA" w14:paraId="42A3B52B" w14:textId="0BC6F78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:rsidRPr="00BF75D5" w:rsidR="00B562FA" w:rsidP="00335A7E" w:rsidRDefault="00B562FA" w14:paraId="1B0C7189" w14:textId="2C8E6A6F">
      <w:pPr>
        <w:spacing w:before="240" w:after="120" w:line="240" w:lineRule="auto"/>
        <w:ind w:left="992"/>
        <w:rPr>
          <w:rFonts w:ascii="Times New Roman" w:hAnsi="Times New Roman" w:eastAsia="Calibri" w:cs="Times New Roman"/>
          <w:sz w:val="24"/>
          <w:szCs w:val="24"/>
          <w:lang w:val="uk-UA"/>
        </w:rPr>
      </w:pP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  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___________</w:t>
      </w:r>
    </w:p>
    <w:p w:rsidRPr="00BF75D5" w:rsidR="00B562FA" w:rsidP="00335A7E" w:rsidRDefault="00B562FA" w14:paraId="476C4912" w14:textId="77777777">
      <w:pPr>
        <w:spacing w:before="120" w:after="0" w:line="240" w:lineRule="auto"/>
        <w:ind w:firstLine="1418"/>
        <w:rPr>
          <w:rFonts w:ascii="Times New Roman" w:hAnsi="Times New Roman" w:eastAsia="Calibri" w:cs="Times New Roman"/>
          <w:sz w:val="20"/>
          <w:szCs w:val="20"/>
          <w:lang w:val="uk-UA"/>
        </w:rPr>
      </w:pPr>
      <w:r w:rsidRPr="00BF75D5">
        <w:rPr>
          <w:rFonts w:ascii="Times New Roman" w:hAnsi="Times New Roman" w:eastAsia="Calibri" w:cs="Times New Roman"/>
          <w:sz w:val="20"/>
          <w:szCs w:val="20"/>
          <w:lang w:val="uk-UA"/>
        </w:rPr>
        <w:t>підпис                   прізвище, ініціали</w:t>
      </w:r>
    </w:p>
    <w:p w:rsidRPr="00BF75D5" w:rsidR="009931D7" w:rsidP="00B562FA" w:rsidRDefault="009931D7" w14:paraId="32BEF34D" w14:textId="775A9C0F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  <w14:ligatures w14:val="none"/>
        </w:rPr>
      </w:pPr>
    </w:p>
    <w:p w:rsidRPr="00BF75D5" w:rsidR="009931D7" w:rsidP="000606BD" w:rsidRDefault="009931D7" w14:paraId="6046EAF4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  <w14:ligatures w14:val="none"/>
        </w:rPr>
      </w:pPr>
    </w:p>
    <w:p w:rsidR="00E600B9" w:rsidP="00620FF7" w:rsidRDefault="00620FF7" w14:paraId="6D36661F" w14:textId="331B5E95">
      <w:pPr>
        <w:spacing w:after="0"/>
        <w:ind w:left="4820" w:hanging="4394"/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:rsidR="00620FF7" w:rsidP="00620FF7" w:rsidRDefault="00620FF7" w14:paraId="78BE4389" w14:textId="2149E5EC">
      <w:pPr>
        <w:spacing w:before="240" w:after="0"/>
        <w:ind w:left="4819" w:hanging="4394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Pr="00302214" w:rsidR="00187546">
        <w:rPr>
          <w:rFonts w:ascii="Times New Roman" w:hAnsi="Times New Roman" w:eastAsia="Calibri" w:cs="Times New Roman"/>
          <w:kern w:val="0"/>
          <w:sz w:val="24"/>
          <w:szCs w:val="24"/>
          <w:lang w:eastAsia="en-US"/>
          <w14:ligatures w14:val="none"/>
        </w:rPr>
        <w:t>5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:rsidR="00620FF7" w:rsidP="00BF75D5" w:rsidRDefault="00620FF7" w14:paraId="0D07DA4C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="00620FF7" w:rsidP="00BF75D5" w:rsidRDefault="00620FF7" w14:paraId="014E426C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Pr="00BF75D5" w:rsidR="00BF75D5" w:rsidP="00BF75D5" w:rsidRDefault="00BF75D5" w14:paraId="1B6AD956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:rsidRPr="00BF75D5" w:rsidR="00BF75D5" w:rsidP="00BF75D5" w:rsidRDefault="00BF75D5" w14:paraId="6D206D70" w14:textId="6E95EA74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:rsidRPr="00BF75D5" w:rsidR="00BF75D5" w:rsidP="00BF75D5" w:rsidRDefault="00BF75D5" w14:paraId="1013608B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Pr="00BF75D5" w:rsidR="00BF75D5" w:rsidP="00BF75D5" w:rsidRDefault="00BF75D5" w14:paraId="526B7BE7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:rsidRPr="00BF75D5" w:rsidR="00E600B9" w:rsidP="00E600B9" w:rsidRDefault="00BF75D5" w14:paraId="0926BE25" w14:textId="38CC71EB">
      <w:pPr>
        <w:spacing w:after="0"/>
        <w:ind w:left="4820"/>
        <w:rPr>
          <w:rFonts w:ascii="Times New Roman" w:hAnsi="Times New Roman" w:eastAsia="Calibri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:rsidRPr="000606BD" w:rsidR="00E600B9" w:rsidP="00E600B9" w:rsidRDefault="00E600B9" w14:paraId="10862978" w14:textId="77777777">
      <w:pPr>
        <w:shd w:val="clear" w:color="auto" w:fill="FFFFFF"/>
        <w:spacing w:after="0" w:line="240" w:lineRule="auto"/>
        <w:ind w:firstLine="284"/>
        <w:jc w:val="right"/>
        <w:rPr>
          <w:rFonts w:ascii="Arial" w:hAnsi="Arial" w:eastAsia="Times New Roman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Pr="000606BD" w:rsidR="00E600B9" w:rsidSect="00B85466">
      <w:pgSz w:w="11906" w:h="16838" w:orient="portrait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5510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A777F"/>
    <w:rsid w:val="006C39F4"/>
    <w:rsid w:val="006D1B52"/>
    <w:rsid w:val="00750573"/>
    <w:rsid w:val="00792BEA"/>
    <w:rsid w:val="007A22F8"/>
    <w:rsid w:val="00813A7D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2452C04F"/>
    <w:rsid w:val="3EAFB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214E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214E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214E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 w:customStyle="1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996E6A6AF2749B66330F929761FB4" ma:contentTypeVersion="12" ma:contentTypeDescription="Створення нового документа." ma:contentTypeScope="" ma:versionID="cedf951c84d71e6d017f902c06247b1e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025cfe46e56d6f54a4e37f8ac5d8ad50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48110-11EF-4336-81A8-AAD4786DE183}"/>
</file>

<file path=customXml/itemProps3.xml><?xml version="1.0" encoding="utf-8"?>
<ds:datastoreItem xmlns:ds="http://schemas.openxmlformats.org/officeDocument/2006/customXml" ds:itemID="{FA7DEA77-D0C7-49BB-A81C-653CF8FE0D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Потапенко Едвард Сергійович</cp:lastModifiedBy>
  <cp:revision>30</cp:revision>
  <dcterms:created xsi:type="dcterms:W3CDTF">2024-05-24T06:47:00Z</dcterms:created>
  <dcterms:modified xsi:type="dcterms:W3CDTF">2025-10-07T11:53:20Z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  <property fmtid="{D5CDD505-2E9C-101B-9397-08002B2CF9AE}" pid="3" name="MediaServiceImageTags">
    <vt:lpwstr/>
  </property>
</Properties>
</file>